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55"/>
        <w:gridCol w:w="1271"/>
        <w:gridCol w:w="1676"/>
        <w:gridCol w:w="1727"/>
        <w:gridCol w:w="1508"/>
        <w:gridCol w:w="1460"/>
        <w:gridCol w:w="1811"/>
        <w:gridCol w:w="778"/>
        <w:gridCol w:w="1212"/>
        <w:gridCol w:w="1564"/>
      </w:tblGrid>
      <w:tr w:rsidR="00763532" w:rsidRPr="00871EF1" w:rsidTr="0066761E">
        <w:tc>
          <w:tcPr>
            <w:tcW w:w="24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9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436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576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593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1019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Вступительные испытания</w:t>
            </w:r>
          </w:p>
        </w:tc>
        <w:tc>
          <w:tcPr>
            <w:tcW w:w="622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Индивидуальные достижения</w:t>
            </w:r>
          </w:p>
        </w:tc>
        <w:tc>
          <w:tcPr>
            <w:tcW w:w="26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416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 оригинала документа</w:t>
            </w:r>
          </w:p>
        </w:tc>
        <w:tc>
          <w:tcPr>
            <w:tcW w:w="53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 согласия на зачисление</w:t>
            </w:r>
          </w:p>
        </w:tc>
      </w:tr>
      <w:tr w:rsidR="00763532" w:rsidRPr="00871EF1" w:rsidTr="0066761E">
        <w:trPr>
          <w:trHeight w:val="366"/>
        </w:trPr>
        <w:tc>
          <w:tcPr>
            <w:tcW w:w="240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Иностранный язык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Специальная дисциплина</w:t>
            </w:r>
          </w:p>
        </w:tc>
        <w:tc>
          <w:tcPr>
            <w:tcW w:w="622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FFFFFF"/>
            <w:vAlign w:val="center"/>
            <w:hideMark/>
          </w:tcPr>
          <w:p w:rsidR="00763532" w:rsidRPr="00871EF1" w:rsidRDefault="00763532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63532" w:rsidRPr="00871EF1" w:rsidTr="0066761E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7635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4F451B" w:rsidRDefault="00763532" w:rsidP="0016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152-590-566 70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76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 w:val="restart"/>
            <w:shd w:val="clear" w:color="auto" w:fill="FFFFFF"/>
            <w:vAlign w:val="center"/>
            <w:hideMark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8343EC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ED61A2" w:rsidP="0083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8343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763532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532" w:rsidRPr="00871EF1" w:rsidRDefault="008343EC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227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3532" w:rsidRDefault="00EB6B0E" w:rsidP="00937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532" w:rsidRPr="00871EF1" w:rsidRDefault="00EB6B0E" w:rsidP="0016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66761E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171-216-901 40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66761E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169-844-734 33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Pr="00871EF1" w:rsidRDefault="00EB6B0E" w:rsidP="00EB6B0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EA0E5E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4F451B" w:rsidRDefault="00EB6B0E" w:rsidP="00EB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145-707-185 69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Pr="00AE2C1F" w:rsidRDefault="00EB6B0E" w:rsidP="00EB6B0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184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66761E">
        <w:trPr>
          <w:trHeight w:val="1209"/>
        </w:trPr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4F451B" w:rsidRDefault="00EB6B0E" w:rsidP="00EB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158-446-645 02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Pr="00AE2C1F" w:rsidRDefault="00EB6B0E" w:rsidP="00EB6B0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182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66761E">
        <w:trPr>
          <w:trHeight w:val="1209"/>
        </w:trPr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131-616-298 36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Pr="0039489E" w:rsidRDefault="00EB6B0E" w:rsidP="00EB6B0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2.5.22. Управление качеством продукции. Стандартизация. </w:t>
              </w:r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Организация производства.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85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66761E">
        <w:trPr>
          <w:trHeight w:val="1209"/>
        </w:trPr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1A9">
              <w:rPr>
                <w:rFonts w:ascii="Times New Roman" w:hAnsi="Times New Roman"/>
                <w:sz w:val="20"/>
                <w:szCs w:val="20"/>
              </w:rPr>
              <w:t>136-321-524 29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Pr="0039489E" w:rsidRDefault="00EB6B0E" w:rsidP="00EB6B0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66761E">
        <w:trPr>
          <w:trHeight w:val="1209"/>
        </w:trPr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EF41A9" w:rsidRDefault="00EB6B0E" w:rsidP="00EB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169-435-832 09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66761E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171-216-835 47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Pr="00871EF1" w:rsidRDefault="00EB6B0E" w:rsidP="00EB6B0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EB6B0E" w:rsidRPr="00871EF1" w:rsidTr="00F62111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4F451B" w:rsidRDefault="00EB6B0E" w:rsidP="00EB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154-274-095 62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AE2C1F" w:rsidRDefault="00EB6B0E" w:rsidP="00EB6B0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6B0E" w:rsidRDefault="00EB6B0E" w:rsidP="00EB6B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6B0E" w:rsidRPr="00871EF1" w:rsidRDefault="00EB6B0E" w:rsidP="00EB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3C025A" w:rsidRPr="00871EF1" w:rsidTr="004C63B8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025A" w:rsidRPr="00871EF1" w:rsidRDefault="003C025A" w:rsidP="003C02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025A" w:rsidRDefault="003C025A" w:rsidP="003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185-153-732 79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025A" w:rsidRPr="00871EF1" w:rsidRDefault="003C025A" w:rsidP="003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3C025A" w:rsidRPr="00871EF1" w:rsidRDefault="003C025A" w:rsidP="003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25A" w:rsidRPr="0039489E" w:rsidRDefault="003C025A" w:rsidP="003C025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025A" w:rsidRPr="00871EF1" w:rsidRDefault="003C025A" w:rsidP="003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025A" w:rsidRPr="00871EF1" w:rsidRDefault="003C025A" w:rsidP="003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025A" w:rsidRDefault="003C025A" w:rsidP="003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025A" w:rsidRPr="00871EF1" w:rsidRDefault="003C025A" w:rsidP="003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25A" w:rsidRPr="00761C70" w:rsidRDefault="003C025A" w:rsidP="003C025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025A" w:rsidRDefault="003C025A" w:rsidP="003C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4751" w:rsidRPr="00871EF1" w:rsidTr="0073677F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Pr="00871EF1" w:rsidRDefault="00454751" w:rsidP="004547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Default="00454751" w:rsidP="00454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04">
              <w:rPr>
                <w:rFonts w:ascii="Times New Roman" w:hAnsi="Times New Roman"/>
                <w:sz w:val="20"/>
                <w:szCs w:val="20"/>
              </w:rPr>
              <w:t>199-493-828 59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Pr="00871EF1" w:rsidRDefault="00454751" w:rsidP="0045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454751" w:rsidRPr="00871EF1" w:rsidRDefault="00454751" w:rsidP="0045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Pr="00AE2C1F" w:rsidRDefault="00454751" w:rsidP="0045475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Pr="00871EF1" w:rsidRDefault="00454751" w:rsidP="0045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Default="00454751" w:rsidP="0045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Default="00454751" w:rsidP="0045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Default="00454751" w:rsidP="0045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4751" w:rsidRPr="00761C70" w:rsidRDefault="00454751" w:rsidP="0045475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4751" w:rsidRDefault="00454751" w:rsidP="0045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674E0" w:rsidRPr="00871EF1" w:rsidTr="00C02BB1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74E0" w:rsidRPr="00871EF1" w:rsidRDefault="002674E0" w:rsidP="002674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74E0" w:rsidRDefault="002674E0" w:rsidP="0026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169-435-930 10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74E0" w:rsidRPr="00871EF1" w:rsidRDefault="002674E0" w:rsidP="0026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2674E0" w:rsidRPr="00871EF1" w:rsidRDefault="002674E0" w:rsidP="0026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74E0" w:rsidRPr="00AE2C1F" w:rsidRDefault="002674E0" w:rsidP="002674E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74E0" w:rsidRPr="00871EF1" w:rsidRDefault="002674E0" w:rsidP="0026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74E0" w:rsidRDefault="002674E0" w:rsidP="0026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74E0" w:rsidRDefault="002674E0" w:rsidP="0026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74E0" w:rsidRDefault="002674E0" w:rsidP="0026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74E0" w:rsidRPr="00761C70" w:rsidRDefault="002674E0" w:rsidP="002674E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74E0" w:rsidRDefault="002674E0" w:rsidP="0026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8A67F9" w:rsidRPr="00871EF1" w:rsidTr="003E191A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67F9" w:rsidRPr="00871EF1" w:rsidRDefault="008A67F9" w:rsidP="008A6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67F9" w:rsidRPr="00745104" w:rsidRDefault="008A67F9" w:rsidP="008A6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169-514-892 13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67F9" w:rsidRPr="00871EF1" w:rsidRDefault="008A67F9" w:rsidP="008A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8A67F9" w:rsidRPr="00871EF1" w:rsidRDefault="008A67F9" w:rsidP="008A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67F9" w:rsidRPr="00871EF1" w:rsidRDefault="008A67F9" w:rsidP="008A67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67F9" w:rsidRPr="00871EF1" w:rsidRDefault="008A67F9" w:rsidP="008A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67F9" w:rsidRDefault="008A67F9" w:rsidP="008A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67F9" w:rsidRDefault="008A67F9" w:rsidP="008A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67F9" w:rsidRDefault="008A67F9" w:rsidP="008A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67F9" w:rsidRPr="00761C70" w:rsidRDefault="008A67F9" w:rsidP="008A67F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67F9" w:rsidRDefault="008A67F9" w:rsidP="008A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11E9C" w:rsidRPr="00871EF1" w:rsidTr="00884A99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871EF1" w:rsidRDefault="00211E9C" w:rsidP="00211E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165-357-599 03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FA5A00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211E9C" w:rsidRPr="00871EF1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11E9C" w:rsidRPr="00AE2C1F" w:rsidRDefault="00211E9C" w:rsidP="00211E9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871EF1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11E9C" w:rsidRPr="00761C70" w:rsidRDefault="00211E9C" w:rsidP="00211E9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11E9C" w:rsidRPr="00871EF1" w:rsidTr="005808CB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871EF1" w:rsidRDefault="00211E9C" w:rsidP="00211E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4F451B" w:rsidRDefault="00211E9C" w:rsidP="0021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11E9C" w:rsidRPr="00871EF1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5A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211E9C" w:rsidRPr="00871EF1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11E9C" w:rsidRPr="00AE2C1F" w:rsidRDefault="00211E9C" w:rsidP="00211E9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871EF1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11E9C" w:rsidRPr="00761C70" w:rsidRDefault="00211E9C" w:rsidP="00211E9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11E9C" w:rsidRPr="00871EF1" w:rsidTr="00865A34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871EF1" w:rsidRDefault="00211E9C" w:rsidP="00211E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4F451B" w:rsidRDefault="00211E9C" w:rsidP="0021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11E9C" w:rsidRPr="00871EF1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5A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211E9C" w:rsidRPr="00871EF1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11E9C" w:rsidRPr="00AE2C1F" w:rsidRDefault="00EB6B0E" w:rsidP="00211E9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" w:tooltip="2.5.5. Технология и оборудование механической и физико-технической обработки.pdf" w:history="1">
              <w:r w:rsidR="00211E9C" w:rsidRPr="00182B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Pr="00871EF1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11E9C" w:rsidRPr="00761C70" w:rsidRDefault="00211E9C" w:rsidP="00211E9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1E9C" w:rsidRDefault="00211E9C" w:rsidP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70BC9" w:rsidRPr="00871EF1" w:rsidTr="00F107BF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Pr="00871EF1" w:rsidRDefault="00370BC9" w:rsidP="003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F">
              <w:rPr>
                <w:rFonts w:ascii="Times New Roman" w:hAnsi="Times New Roman"/>
                <w:sz w:val="20"/>
                <w:szCs w:val="20"/>
              </w:rPr>
              <w:t>164-979-041 17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42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AE2C1F" w:rsidRDefault="00370BC9" w:rsidP="00370B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761C70" w:rsidRDefault="00370BC9" w:rsidP="00370B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70BC9" w:rsidRPr="00871EF1" w:rsidTr="0008596F">
        <w:trPr>
          <w:trHeight w:val="1858"/>
        </w:trPr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Pr="00871EF1" w:rsidRDefault="00370BC9" w:rsidP="003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C09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42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AE2C1F" w:rsidRDefault="00370BC9" w:rsidP="00370B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2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761C70" w:rsidRDefault="00370BC9" w:rsidP="00370B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70BC9" w:rsidRPr="00871EF1" w:rsidTr="0066761E">
        <w:tc>
          <w:tcPr>
            <w:tcW w:w="2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Pr="00871EF1" w:rsidRDefault="00370BC9" w:rsidP="00370B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C09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4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642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576" w:type="pct"/>
            <w:vMerge/>
            <w:shd w:val="clear" w:color="auto" w:fill="FFFFFF"/>
            <w:vAlign w:val="center"/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39489E" w:rsidRDefault="00EB6B0E" w:rsidP="00370B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" w:tooltip="2.5.5. Технология и оборудование механической и физико-технической обработки.pdf" w:history="1">
              <w:r w:rsidR="00370BC9" w:rsidRPr="00182B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Pr="00871EF1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BC9" w:rsidRPr="00761C70" w:rsidRDefault="00370BC9" w:rsidP="00370B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1C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BC9" w:rsidRDefault="00370BC9" w:rsidP="0037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C17634" w:rsidRPr="00871EF1" w:rsidRDefault="00C17634"/>
    <w:sectPr w:rsidR="00C17634" w:rsidRPr="00871EF1" w:rsidSect="0066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4C"/>
    <w:multiLevelType w:val="hybridMultilevel"/>
    <w:tmpl w:val="D2AED3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0"/>
    <w:rsid w:val="0008596F"/>
    <w:rsid w:val="000B3AFB"/>
    <w:rsid w:val="00164066"/>
    <w:rsid w:val="00182BCC"/>
    <w:rsid w:val="001847EB"/>
    <w:rsid w:val="001A69DF"/>
    <w:rsid w:val="001F3E84"/>
    <w:rsid w:val="001F561E"/>
    <w:rsid w:val="002023CB"/>
    <w:rsid w:val="00211E9C"/>
    <w:rsid w:val="002674E0"/>
    <w:rsid w:val="00271643"/>
    <w:rsid w:val="002E0C09"/>
    <w:rsid w:val="003124D6"/>
    <w:rsid w:val="00370BC9"/>
    <w:rsid w:val="003B4097"/>
    <w:rsid w:val="003C025A"/>
    <w:rsid w:val="003D6A18"/>
    <w:rsid w:val="00454751"/>
    <w:rsid w:val="004D1C94"/>
    <w:rsid w:val="004E7A80"/>
    <w:rsid w:val="004F4DF0"/>
    <w:rsid w:val="004F6F19"/>
    <w:rsid w:val="005B6F40"/>
    <w:rsid w:val="00632A7A"/>
    <w:rsid w:val="0065774C"/>
    <w:rsid w:val="006630FB"/>
    <w:rsid w:val="0066761E"/>
    <w:rsid w:val="007117B5"/>
    <w:rsid w:val="007537EF"/>
    <w:rsid w:val="00763532"/>
    <w:rsid w:val="00763750"/>
    <w:rsid w:val="007A54B7"/>
    <w:rsid w:val="007B7053"/>
    <w:rsid w:val="007C2174"/>
    <w:rsid w:val="00814FD0"/>
    <w:rsid w:val="008343EC"/>
    <w:rsid w:val="008663A9"/>
    <w:rsid w:val="00866D16"/>
    <w:rsid w:val="00871EF1"/>
    <w:rsid w:val="00873F9B"/>
    <w:rsid w:val="008A64E6"/>
    <w:rsid w:val="008A67F9"/>
    <w:rsid w:val="008B1164"/>
    <w:rsid w:val="009201F0"/>
    <w:rsid w:val="00934B5D"/>
    <w:rsid w:val="0093703D"/>
    <w:rsid w:val="00973A43"/>
    <w:rsid w:val="009E42F2"/>
    <w:rsid w:val="00A20439"/>
    <w:rsid w:val="00B03E58"/>
    <w:rsid w:val="00B35B61"/>
    <w:rsid w:val="00B81937"/>
    <w:rsid w:val="00C14D5E"/>
    <w:rsid w:val="00C17634"/>
    <w:rsid w:val="00C35519"/>
    <w:rsid w:val="00C523F2"/>
    <w:rsid w:val="00C61CBE"/>
    <w:rsid w:val="00CA1355"/>
    <w:rsid w:val="00D05F76"/>
    <w:rsid w:val="00D25C53"/>
    <w:rsid w:val="00D64F0C"/>
    <w:rsid w:val="00D74D1B"/>
    <w:rsid w:val="00E42236"/>
    <w:rsid w:val="00E45BD8"/>
    <w:rsid w:val="00EA287E"/>
    <w:rsid w:val="00EB6B0E"/>
    <w:rsid w:val="00ED61A2"/>
    <w:rsid w:val="00EF41A9"/>
    <w:rsid w:val="00F74115"/>
    <w:rsid w:val="00F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DBDE"/>
  <w15:docId w15:val="{2E0D9115-5776-4C5D-BC65-D704B8A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E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2023-08-02T12:57:00Z</dcterms:created>
  <dcterms:modified xsi:type="dcterms:W3CDTF">2023-08-31T13:28:00Z</dcterms:modified>
</cp:coreProperties>
</file>